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213" w:rsidRPr="00AA24CE" w:rsidRDefault="00F75213" w:rsidP="00F75213">
      <w:pPr>
        <w:keepNext/>
        <w:tabs>
          <w:tab w:val="left" w:pos="1134"/>
        </w:tabs>
        <w:spacing w:after="0" w:line="360" w:lineRule="auto"/>
        <w:ind w:left="113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A24CE">
        <w:rPr>
          <w:rFonts w:ascii="Times New Roman" w:hAnsi="Times New Roman"/>
          <w:sz w:val="24"/>
          <w:szCs w:val="24"/>
        </w:rPr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cuprinde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documente redactate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limba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: </w:t>
      </w:r>
    </w:p>
    <w:p w:rsidR="00F75213" w:rsidRPr="004B4ABD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 xml:space="preserve">Declarația de intenție 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4a)</w:t>
      </w:r>
    </w:p>
    <w:p w:rsidR="00F75213" w:rsidRPr="00AA24CE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Programul de management universitar (format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format electronic)</w:t>
      </w:r>
    </w:p>
    <w:p w:rsidR="00F75213" w:rsidRPr="004B4ABD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Curriculum vitae (format european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și format electronic 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5)</w:t>
      </w:r>
    </w:p>
    <w:p w:rsidR="00F75213" w:rsidRPr="004B4ABD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 xml:space="preserve">Lista lucrărilor științifice (format tipărit cu semnătura olografă pe fiecare pagină și în format electronic 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6)</w:t>
      </w:r>
    </w:p>
    <w:p w:rsidR="00F75213" w:rsidRPr="004B4ABD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 xml:space="preserve">Declarație pe propria răspundere, semnată olograf de candidat, privind veridicitatea datelor și informațiilor prezentate în dosar, precum și caracterul de originalitate al activității științifice și de cercetare, potrivit legii 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7)</w:t>
      </w:r>
    </w:p>
    <w:p w:rsidR="00F75213" w:rsidRPr="004B4ABD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i/>
          <w:color w:val="0000FF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 xml:space="preserve">Declarație pe propria răspundere a candidatului, semnată olograf, în care indică lipsa situațiilor de incompatibilitate, potrivit legii 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8)</w:t>
      </w:r>
    </w:p>
    <w:p w:rsidR="00F75213" w:rsidRPr="004B4ABD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 xml:space="preserve">Acte de studii - </w:t>
      </w:r>
      <w:bookmarkStart w:id="1" w:name="_Hlk151656463"/>
      <w:r w:rsidRPr="004B4ABD">
        <w:rPr>
          <w:rFonts w:ascii="Times New Roman" w:hAnsi="Times New Roman"/>
          <w:sz w:val="24"/>
          <w:szCs w:val="24"/>
        </w:rPr>
        <w:t xml:space="preserve">în </w:t>
      </w:r>
      <w:r>
        <w:rPr>
          <w:rFonts w:ascii="Times New Roman" w:hAnsi="Times New Roman"/>
          <w:sz w:val="24"/>
          <w:szCs w:val="24"/>
        </w:rPr>
        <w:t>foto</w:t>
      </w:r>
      <w:r w:rsidRPr="004B4ABD">
        <w:rPr>
          <w:rFonts w:ascii="Times New Roman" w:hAnsi="Times New Roman"/>
          <w:sz w:val="24"/>
          <w:szCs w:val="24"/>
        </w:rPr>
        <w:t>copie</w:t>
      </w:r>
      <w:r>
        <w:rPr>
          <w:rFonts w:ascii="Times New Roman" w:hAnsi="Times New Roman"/>
          <w:sz w:val="24"/>
          <w:szCs w:val="24"/>
        </w:rPr>
        <w:t>, certificată cu originalul de către reprezentatul Universității, la momentul înscrierii, la Registratură</w:t>
      </w:r>
      <w:bookmarkEnd w:id="1"/>
    </w:p>
    <w:p w:rsidR="00F75213" w:rsidRPr="00AA24CE" w:rsidRDefault="00F75213" w:rsidP="00F75213">
      <w:pPr>
        <w:numPr>
          <w:ilvl w:val="0"/>
          <w:numId w:val="3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:rsidR="008509AC" w:rsidRPr="00F75213" w:rsidRDefault="008509AC" w:rsidP="00F75213"/>
    <w:sectPr w:rsidR="008509AC" w:rsidRPr="00F75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1137C"/>
    <w:multiLevelType w:val="hybridMultilevel"/>
    <w:tmpl w:val="0E400A76"/>
    <w:lvl w:ilvl="0" w:tplc="F542A03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D5522EF6">
      <w:start w:val="1"/>
      <w:numFmt w:val="decimal"/>
      <w:lvlText w:val="(%2)"/>
      <w:lvlJc w:val="left"/>
      <w:pPr>
        <w:ind w:left="2925" w:hanging="11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CA76B6D0">
      <w:start w:val="1"/>
      <w:numFmt w:val="decimal"/>
      <w:lvlText w:val="(%4)"/>
      <w:lvlJc w:val="left"/>
      <w:pPr>
        <w:ind w:left="360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4B45F9"/>
    <w:multiLevelType w:val="hybridMultilevel"/>
    <w:tmpl w:val="BF0CB454"/>
    <w:lvl w:ilvl="0" w:tplc="7E0044EE">
      <w:start w:val="1"/>
      <w:numFmt w:val="lowerLetter"/>
      <w:lvlText w:val="%1."/>
      <w:lvlJc w:val="left"/>
      <w:pPr>
        <w:ind w:left="1778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5F70AF8"/>
    <w:multiLevelType w:val="hybridMultilevel"/>
    <w:tmpl w:val="2940D822"/>
    <w:lvl w:ilvl="0" w:tplc="E2EE736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83B5064"/>
    <w:multiLevelType w:val="hybridMultilevel"/>
    <w:tmpl w:val="51A6D61A"/>
    <w:lvl w:ilvl="0" w:tplc="C0F868D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5D"/>
    <w:rsid w:val="0032025D"/>
    <w:rsid w:val="008509AC"/>
    <w:rsid w:val="00F7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C8"/>
  <w15:chartTrackingRefBased/>
  <w15:docId w15:val="{9E2E2592-6F98-46EA-9DEE-58F6C8A8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25D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RADULESCU</dc:creator>
  <cp:keywords/>
  <dc:description/>
  <cp:lastModifiedBy>Elena RADULESCU</cp:lastModifiedBy>
  <cp:revision>2</cp:revision>
  <dcterms:created xsi:type="dcterms:W3CDTF">2023-12-27T14:05:00Z</dcterms:created>
  <dcterms:modified xsi:type="dcterms:W3CDTF">2023-12-27T14:05:00Z</dcterms:modified>
</cp:coreProperties>
</file>