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5D74F5" w14:textId="77777777" w:rsidR="008D2235" w:rsidRPr="008D2235" w:rsidRDefault="008D2235" w:rsidP="008D2235">
      <w:pPr>
        <w:spacing w:after="20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8D2235">
        <w:rPr>
          <w:rFonts w:ascii="Times New Roman" w:eastAsia="Calibri" w:hAnsi="Times New Roman" w:cs="Times New Roman"/>
          <w:b/>
          <w:sz w:val="24"/>
          <w:szCs w:val="24"/>
        </w:rPr>
        <w:t xml:space="preserve">UNIVERSITATEA ROMÂNO-AMERICANĂ </w:t>
      </w:r>
    </w:p>
    <w:p w14:paraId="665CA9E7" w14:textId="77777777" w:rsidR="008D2235" w:rsidRPr="008D2235" w:rsidRDefault="008D2235" w:rsidP="008D2235">
      <w:pPr>
        <w:spacing w:after="20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D2235">
        <w:rPr>
          <w:rFonts w:ascii="Times New Roman" w:eastAsia="Calibri" w:hAnsi="Times New Roman" w:cs="Times New Roman"/>
          <w:b/>
          <w:sz w:val="24"/>
          <w:szCs w:val="24"/>
        </w:rPr>
        <w:t>DEPARTAMENTUL DE MANAGEMENT - MARKETING</w:t>
      </w:r>
    </w:p>
    <w:p w14:paraId="44973139" w14:textId="77777777" w:rsidR="008D2235" w:rsidRPr="008D2235" w:rsidRDefault="008D2235" w:rsidP="008D2235">
      <w:pPr>
        <w:pStyle w:val="NoSpacing"/>
        <w:rPr>
          <w:rFonts w:cs="Times New Roman"/>
        </w:rPr>
      </w:pPr>
    </w:p>
    <w:p w14:paraId="77482E19" w14:textId="77777777" w:rsidR="008D2235" w:rsidRPr="008D2235" w:rsidRDefault="008D2235" w:rsidP="008D2235">
      <w:pPr>
        <w:pStyle w:val="NoSpacing"/>
        <w:rPr>
          <w:rFonts w:cs="Times New Roman"/>
        </w:rPr>
      </w:pPr>
    </w:p>
    <w:p w14:paraId="7D9A8A1C" w14:textId="77777777" w:rsidR="00502EFD" w:rsidRDefault="008D2235" w:rsidP="00502EFD">
      <w:pPr>
        <w:pStyle w:val="NoSpacing"/>
        <w:jc w:val="center"/>
        <w:rPr>
          <w:rFonts w:cs="Times New Roman"/>
          <w:b/>
          <w:bCs/>
        </w:rPr>
      </w:pPr>
      <w:proofErr w:type="spellStart"/>
      <w:proofErr w:type="gramStart"/>
      <w:r w:rsidRPr="008D2235">
        <w:rPr>
          <w:rFonts w:cs="Times New Roman"/>
          <w:b/>
          <w:bCs/>
        </w:rPr>
        <w:t>Hotărâri</w:t>
      </w:r>
      <w:proofErr w:type="spellEnd"/>
      <w:r w:rsidRPr="008D2235">
        <w:rPr>
          <w:rFonts w:cs="Times New Roman"/>
          <w:b/>
          <w:bCs/>
        </w:rPr>
        <w:t xml:space="preserve">  ale</w:t>
      </w:r>
      <w:proofErr w:type="gramEnd"/>
      <w:r w:rsidRPr="008D2235">
        <w:rPr>
          <w:rFonts w:cs="Times New Roman"/>
        </w:rPr>
        <w:t xml:space="preserve"> </w:t>
      </w:r>
      <w:proofErr w:type="spellStart"/>
      <w:r w:rsidRPr="008D2235">
        <w:rPr>
          <w:rFonts w:cs="Times New Roman"/>
          <w:b/>
          <w:bCs/>
        </w:rPr>
        <w:t>Consiliului</w:t>
      </w:r>
      <w:proofErr w:type="spellEnd"/>
      <w:r w:rsidRPr="008D2235">
        <w:rPr>
          <w:rFonts w:cs="Times New Roman"/>
          <w:b/>
          <w:bCs/>
        </w:rPr>
        <w:t xml:space="preserve"> </w:t>
      </w:r>
      <w:proofErr w:type="spellStart"/>
      <w:r w:rsidRPr="008D2235">
        <w:rPr>
          <w:rFonts w:cs="Times New Roman"/>
          <w:b/>
          <w:bCs/>
        </w:rPr>
        <w:t>Departamentului</w:t>
      </w:r>
      <w:proofErr w:type="spellEnd"/>
      <w:r w:rsidRPr="008D2235">
        <w:rPr>
          <w:rFonts w:cs="Times New Roman"/>
          <w:b/>
          <w:bCs/>
        </w:rPr>
        <w:t xml:space="preserve"> Management – Marketing</w:t>
      </w:r>
    </w:p>
    <w:p w14:paraId="271D5F7B" w14:textId="2CB15A5F" w:rsidR="008D2235" w:rsidRPr="008D2235" w:rsidRDefault="008D2235" w:rsidP="00502EFD">
      <w:pPr>
        <w:pStyle w:val="NoSpacing"/>
        <w:jc w:val="center"/>
        <w:rPr>
          <w:rFonts w:cs="Times New Roman"/>
          <w:b/>
          <w:bCs/>
        </w:rPr>
      </w:pPr>
      <w:proofErr w:type="spellStart"/>
      <w:r w:rsidRPr="008D2235">
        <w:rPr>
          <w:rFonts w:cs="Times New Roman"/>
          <w:b/>
          <w:bCs/>
        </w:rPr>
        <w:t>adoptate</w:t>
      </w:r>
      <w:proofErr w:type="spellEnd"/>
      <w:r w:rsidRPr="008D2235">
        <w:rPr>
          <w:rFonts w:cs="Times New Roman"/>
          <w:b/>
          <w:bCs/>
        </w:rPr>
        <w:t xml:space="preserve"> </w:t>
      </w:r>
      <w:proofErr w:type="spellStart"/>
      <w:r w:rsidRPr="008D2235">
        <w:rPr>
          <w:rFonts w:cs="Times New Roman"/>
          <w:b/>
          <w:bCs/>
        </w:rPr>
        <w:t>în</w:t>
      </w:r>
      <w:proofErr w:type="spellEnd"/>
      <w:r w:rsidRPr="008D2235">
        <w:rPr>
          <w:rFonts w:cs="Times New Roman"/>
          <w:b/>
          <w:bCs/>
        </w:rPr>
        <w:t xml:space="preserve"> </w:t>
      </w:r>
      <w:proofErr w:type="spellStart"/>
      <w:r w:rsidRPr="008D2235">
        <w:rPr>
          <w:rFonts w:cs="Times New Roman"/>
          <w:b/>
          <w:bCs/>
        </w:rPr>
        <w:t>ședința</w:t>
      </w:r>
      <w:proofErr w:type="spellEnd"/>
      <w:r w:rsidRPr="008D2235">
        <w:rPr>
          <w:rFonts w:cs="Times New Roman"/>
          <w:b/>
          <w:bCs/>
        </w:rPr>
        <w:t xml:space="preserve"> din </w:t>
      </w:r>
      <w:r w:rsidRPr="008D2235">
        <w:rPr>
          <w:rFonts w:eastAsia="Calibri" w:cs="Times New Roman"/>
          <w:b/>
          <w:bCs/>
          <w:i/>
          <w:iCs/>
          <w:kern w:val="0"/>
          <w14:ligatures w14:val="none"/>
        </w:rPr>
        <w:t>17.10.2023</w:t>
      </w:r>
    </w:p>
    <w:p w14:paraId="2CE4C8D4" w14:textId="77777777" w:rsidR="008D2235" w:rsidRPr="008D2235" w:rsidRDefault="008D2235" w:rsidP="008D2235">
      <w:pPr>
        <w:pStyle w:val="NoSpacing"/>
        <w:rPr>
          <w:rFonts w:cs="Times New Roman"/>
        </w:rPr>
      </w:pPr>
    </w:p>
    <w:p w14:paraId="5FF92A01" w14:textId="1406E130" w:rsidR="008D2235" w:rsidRPr="008D2235" w:rsidRDefault="008D2235" w:rsidP="008D2235">
      <w:pPr>
        <w:pStyle w:val="NoSpacing"/>
        <w:rPr>
          <w:rFonts w:eastAsia="Calibri" w:cs="Times New Roman"/>
          <w:bCs/>
          <w:iCs/>
          <w:kern w:val="0"/>
          <w:lang w:val="ro-RO"/>
          <w14:ligatures w14:val="none"/>
        </w:rPr>
      </w:pPr>
      <w:r w:rsidRPr="008D2235">
        <w:rPr>
          <w:rFonts w:eastAsia="Calibri" w:cs="Times New Roman"/>
          <w:bCs/>
          <w:iCs/>
          <w:kern w:val="0"/>
          <w:lang w:val="ro-RO"/>
          <w14:ligatures w14:val="none"/>
        </w:rPr>
        <w:t>Avizarea scoaterii la concurs a unui post didactic de conferențiar universitar doctor, în semestrul I, anul universitar 2023-2024, poziția 10 din Statul de funcțiuni, Disciplinele: Tehnici de studiere a pieței, Marketingul serviciilor, Marketing și afaceri online.</w:t>
      </w:r>
    </w:p>
    <w:p w14:paraId="6683A5AB" w14:textId="77777777" w:rsidR="008D2235" w:rsidRPr="008D2235" w:rsidRDefault="008D2235" w:rsidP="008D2235">
      <w:pPr>
        <w:pStyle w:val="NoSpacing"/>
        <w:rPr>
          <w:rFonts w:eastAsia="Calibri" w:cs="Times New Roman"/>
          <w:bCs/>
          <w:iCs/>
          <w:kern w:val="0"/>
          <w:lang w:val="ro-RO"/>
          <w14:ligatures w14:val="none"/>
        </w:rPr>
      </w:pPr>
    </w:p>
    <w:p w14:paraId="781867FC" w14:textId="77777777" w:rsidR="008D2235" w:rsidRPr="008D2235" w:rsidRDefault="008D2235" w:rsidP="008D2235">
      <w:pPr>
        <w:pStyle w:val="NoSpacing"/>
        <w:rPr>
          <w:rFonts w:eastAsia="Calibri" w:cs="Times New Roman"/>
          <w:bCs/>
          <w:iCs/>
          <w:kern w:val="0"/>
          <w:lang w:val="ro-RO"/>
          <w14:ligatures w14:val="none"/>
        </w:rPr>
      </w:pPr>
    </w:p>
    <w:sectPr w:rsidR="008D2235" w:rsidRPr="008D2235" w:rsidSect="008D2235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418" w:right="1826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49E79E" w14:textId="77777777" w:rsidR="00523274" w:rsidRDefault="00523274" w:rsidP="007B0302">
      <w:pPr>
        <w:spacing w:after="0" w:line="240" w:lineRule="auto"/>
      </w:pPr>
      <w:r>
        <w:separator/>
      </w:r>
    </w:p>
  </w:endnote>
  <w:endnote w:type="continuationSeparator" w:id="0">
    <w:p w14:paraId="203981EB" w14:textId="77777777" w:rsidR="00523274" w:rsidRDefault="00523274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DC68EE" w14:textId="77777777" w:rsidR="000444D0" w:rsidRPr="001567D6" w:rsidRDefault="000444D0" w:rsidP="000444D0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6"/>
      </w:rPr>
    </w:pPr>
  </w:p>
  <w:p w14:paraId="1EB23560" w14:textId="27D6AE72" w:rsidR="000444D0" w:rsidRPr="001567D6" w:rsidRDefault="000444D0" w:rsidP="000444D0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1567D6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</w:t>
    </w:r>
    <w:r w:rsidRPr="001567D6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1, Tel: +004-0372.120.101 | Fax: +004-021.318.35.66 | </w:t>
    </w:r>
  </w:p>
  <w:p w14:paraId="424607EC" w14:textId="35B65F38" w:rsidR="00E7234E" w:rsidRPr="001567D6" w:rsidRDefault="000444D0" w:rsidP="000444D0">
    <w:pPr>
      <w:pStyle w:val="Footer"/>
      <w:jc w:val="center"/>
      <w:rPr>
        <w:color w:val="404040" w:themeColor="text1" w:themeTint="BF"/>
      </w:rPr>
    </w:pPr>
    <w:r w:rsidRPr="001567D6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808349" w14:textId="77777777" w:rsidR="00523274" w:rsidRDefault="00523274" w:rsidP="007B0302">
      <w:pPr>
        <w:spacing w:after="0" w:line="240" w:lineRule="auto"/>
      </w:pPr>
      <w:r>
        <w:separator/>
      </w:r>
    </w:p>
  </w:footnote>
  <w:footnote w:type="continuationSeparator" w:id="0">
    <w:p w14:paraId="5FFA5361" w14:textId="77777777" w:rsidR="00523274" w:rsidRDefault="00523274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B309D2" w14:textId="77777777" w:rsidR="007B0302" w:rsidRDefault="00523274">
    <w:pPr>
      <w:pStyle w:val="Header"/>
    </w:pPr>
    <w:r>
      <w:rPr>
        <w:noProof/>
        <w:lang w:eastAsia="ro-RO"/>
      </w:rPr>
      <w:pict w14:anchorId="09E109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1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6B46A9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19298047" wp14:editId="2C0F4B5F">
          <wp:extent cx="1681200" cy="604800"/>
          <wp:effectExtent l="0" t="0" r="0" b="5080"/>
          <wp:docPr id="111233382" name="Picture 1112333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982AD84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3B9FB8C1" w14:textId="77777777" w:rsidTr="00C61528">
      <w:tc>
        <w:tcPr>
          <w:tcW w:w="4390" w:type="dxa"/>
        </w:tcPr>
        <w:p w14:paraId="55477EFD" w14:textId="77777777" w:rsidR="0039019B" w:rsidRPr="001567D6" w:rsidRDefault="0039019B" w:rsidP="0039019B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</w:rPr>
            <w:t>Facultatea de</w:t>
          </w:r>
        </w:p>
        <w:p w14:paraId="32DF882D" w14:textId="77777777" w:rsidR="00C61528" w:rsidRPr="001567D6" w:rsidRDefault="0039019B" w:rsidP="00625ADE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</w:rPr>
            <w:t>Management-Marketing</w:t>
          </w:r>
        </w:p>
        <w:p w14:paraId="4477FF23" w14:textId="77777777" w:rsidR="00C61528" w:rsidRPr="001567D6" w:rsidRDefault="00C61528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</w:rPr>
            <w:t>+4-0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</w:rPr>
            <w:t>372</w:t>
          </w:r>
          <w:r w:rsidRPr="001567D6">
            <w:rPr>
              <w:rFonts w:ascii="Myriad Pro" w:hAnsi="Myriad Pro"/>
              <w:color w:val="404040" w:themeColor="text1" w:themeTint="BF"/>
              <w:sz w:val="20"/>
            </w:rPr>
            <w:t>-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</w:rPr>
            <w:t>1201</w:t>
          </w:r>
          <w:r w:rsidR="00625ADE" w:rsidRPr="001567D6">
            <w:rPr>
              <w:rFonts w:ascii="Myriad Pro" w:hAnsi="Myriad Pro"/>
              <w:color w:val="404040" w:themeColor="text1" w:themeTint="BF"/>
              <w:sz w:val="20"/>
            </w:rPr>
            <w:t>3</w:t>
          </w:r>
          <w:r w:rsidR="005C660B" w:rsidRPr="001567D6">
            <w:rPr>
              <w:rFonts w:ascii="Myriad Pro" w:hAnsi="Myriad Pro"/>
              <w:color w:val="404040" w:themeColor="text1" w:themeTint="BF"/>
              <w:sz w:val="20"/>
            </w:rPr>
            <w:t>4</w:t>
          </w:r>
          <w:r w:rsidRPr="001567D6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|</w:t>
          </w:r>
          <w:r w:rsidR="00390298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5C660B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mm</w:t>
          </w:r>
          <w:r w:rsidRPr="001567D6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4A83C4EB" w14:textId="77777777" w:rsidR="00C61528" w:rsidRPr="001567D6" w:rsidRDefault="0039019B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1567D6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 wp14:anchorId="51BEBF23" wp14:editId="1DB7921C">
                <wp:simplePos x="0" y="0"/>
                <wp:positionH relativeFrom="column">
                  <wp:posOffset>-635</wp:posOffset>
                </wp:positionH>
                <wp:positionV relativeFrom="paragraph">
                  <wp:posOffset>1270</wp:posOffset>
                </wp:positionV>
                <wp:extent cx="243840" cy="198120"/>
                <wp:effectExtent l="0" t="0" r="3810" b="0"/>
                <wp:wrapNone/>
                <wp:docPr id="883557933" name="Picture 8835579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ichiute BLEU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3C265818" w14:textId="77777777" w:rsidR="00C61528" w:rsidRPr="001567D6" w:rsidRDefault="00C61528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School of</w:t>
          </w:r>
        </w:p>
        <w:p w14:paraId="260E59B3" w14:textId="77777777" w:rsidR="0039019B" w:rsidRPr="001567D6" w:rsidRDefault="0039019B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Management-Marketing</w:t>
          </w:r>
        </w:p>
        <w:p w14:paraId="0F93FEB9" w14:textId="77777777" w:rsidR="00C61528" w:rsidRPr="001567D6" w:rsidRDefault="00390298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+4-0372-120</w:t>
          </w:r>
          <w:r w:rsidR="00625ADE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13</w:t>
          </w:r>
          <w:r w:rsidR="005C660B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4</w:t>
          </w: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|  </w:t>
          </w:r>
          <w:r w:rsidR="005C660B"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mm</w:t>
          </w:r>
          <w:r w:rsidRPr="001567D6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Pr="001567D6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797F8AC4" w14:textId="77777777" w:rsidR="00FD5A9F" w:rsidRDefault="00523274" w:rsidP="006E620E">
    <w:pPr>
      <w:pStyle w:val="Header"/>
      <w:jc w:val="center"/>
    </w:pPr>
    <w:r>
      <w:rPr>
        <w:noProof/>
        <w:lang w:eastAsia="ro-RO"/>
      </w:rPr>
      <w:pict w14:anchorId="266D01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0" type="#_x0000_t75" alt="" style="position:absolute;left:0;text-align:left;margin-left:0;margin-top:0;width:595.2pt;height:841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ED8E675" wp14:editId="220DE269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2CFB8C6C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F7125" w14:textId="77777777" w:rsidR="007B0302" w:rsidRDefault="00523274">
    <w:pPr>
      <w:pStyle w:val="Header"/>
    </w:pPr>
    <w:r>
      <w:rPr>
        <w:noProof/>
        <w:lang w:eastAsia="ro-RO"/>
      </w:rPr>
      <w:pict w14:anchorId="09B389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49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2D2B65"/>
    <w:multiLevelType w:val="hybridMultilevel"/>
    <w:tmpl w:val="61D4778E"/>
    <w:lvl w:ilvl="0" w:tplc="E90028C4">
      <w:start w:val="1"/>
      <w:numFmt w:val="decimal"/>
      <w:lvlText w:val="%1."/>
      <w:lvlJc w:val="left"/>
      <w:pPr>
        <w:ind w:left="1068" w:hanging="360"/>
      </w:pPr>
      <w:rPr>
        <w:sz w:val="24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9164E98"/>
    <w:multiLevelType w:val="hybridMultilevel"/>
    <w:tmpl w:val="DC5661F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AB363F"/>
    <w:multiLevelType w:val="hybridMultilevel"/>
    <w:tmpl w:val="08A05898"/>
    <w:lvl w:ilvl="0" w:tplc="359E631A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02"/>
    <w:rsid w:val="0004334C"/>
    <w:rsid w:val="000444D0"/>
    <w:rsid w:val="00084766"/>
    <w:rsid w:val="000E7CB7"/>
    <w:rsid w:val="00116D0F"/>
    <w:rsid w:val="001567D6"/>
    <w:rsid w:val="002119FD"/>
    <w:rsid w:val="00213422"/>
    <w:rsid w:val="00236C7E"/>
    <w:rsid w:val="002621B7"/>
    <w:rsid w:val="002622D2"/>
    <w:rsid w:val="00280851"/>
    <w:rsid w:val="002B3447"/>
    <w:rsid w:val="002C43F4"/>
    <w:rsid w:val="0039019B"/>
    <w:rsid w:val="00390298"/>
    <w:rsid w:val="003C795B"/>
    <w:rsid w:val="00460559"/>
    <w:rsid w:val="004751CF"/>
    <w:rsid w:val="004D52FD"/>
    <w:rsid w:val="004D69C1"/>
    <w:rsid w:val="004D7ACB"/>
    <w:rsid w:val="00502EFD"/>
    <w:rsid w:val="0051784A"/>
    <w:rsid w:val="00523274"/>
    <w:rsid w:val="00536363"/>
    <w:rsid w:val="005C660B"/>
    <w:rsid w:val="00610A97"/>
    <w:rsid w:val="00625ADE"/>
    <w:rsid w:val="00640693"/>
    <w:rsid w:val="00647091"/>
    <w:rsid w:val="006811EE"/>
    <w:rsid w:val="0068339D"/>
    <w:rsid w:val="00687C1C"/>
    <w:rsid w:val="006E2D17"/>
    <w:rsid w:val="006E620E"/>
    <w:rsid w:val="00780A28"/>
    <w:rsid w:val="007B0302"/>
    <w:rsid w:val="007E4845"/>
    <w:rsid w:val="00817B61"/>
    <w:rsid w:val="008253DB"/>
    <w:rsid w:val="00830BD0"/>
    <w:rsid w:val="008310AE"/>
    <w:rsid w:val="00874C0D"/>
    <w:rsid w:val="00881C2A"/>
    <w:rsid w:val="008D2235"/>
    <w:rsid w:val="008E21F3"/>
    <w:rsid w:val="009015A2"/>
    <w:rsid w:val="00926E20"/>
    <w:rsid w:val="00954FD1"/>
    <w:rsid w:val="00A47096"/>
    <w:rsid w:val="00AE178D"/>
    <w:rsid w:val="00AE7BD9"/>
    <w:rsid w:val="00B640A5"/>
    <w:rsid w:val="00B75E56"/>
    <w:rsid w:val="00C31270"/>
    <w:rsid w:val="00C41900"/>
    <w:rsid w:val="00C44CED"/>
    <w:rsid w:val="00C61528"/>
    <w:rsid w:val="00CF16BF"/>
    <w:rsid w:val="00D335B1"/>
    <w:rsid w:val="00D402B0"/>
    <w:rsid w:val="00D767A2"/>
    <w:rsid w:val="00D90D14"/>
    <w:rsid w:val="00D94A8F"/>
    <w:rsid w:val="00E504DF"/>
    <w:rsid w:val="00E71E7E"/>
    <w:rsid w:val="00E7234E"/>
    <w:rsid w:val="00EE2D58"/>
    <w:rsid w:val="00F30029"/>
    <w:rsid w:val="00FD5A9F"/>
    <w:rsid w:val="00FE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74D679B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B640A5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rsid w:val="008D2235"/>
    <w:pPr>
      <w:spacing w:after="0" w:line="240" w:lineRule="auto"/>
      <w:jc w:val="both"/>
    </w:pPr>
    <w:rPr>
      <w:rFonts w:ascii="Times New Roman" w:hAnsi="Times New Roman"/>
      <w:kern w:val="2"/>
      <w:sz w:val="24"/>
      <w:szCs w:val="24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4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0" ma:contentTypeDescription="Create a new document." ma:contentTypeScope="" ma:versionID="d7ea29957930c108961a7b0d27e433a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25E01C-9787-4763-9A94-0CEEC26D497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98166C5-6A38-4BD0-A34C-6820175386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E7879-DB10-4DB0-8256-27BF03D06F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15BBCC8-B0C6-4CE9-A67B-2B292F4B6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Utilizator</cp:lastModifiedBy>
  <cp:revision>2</cp:revision>
  <cp:lastPrinted>2017-12-14T12:29:00Z</cp:lastPrinted>
  <dcterms:created xsi:type="dcterms:W3CDTF">2024-01-14T13:02:00Z</dcterms:created>
  <dcterms:modified xsi:type="dcterms:W3CDTF">2024-01-14T13:02:00Z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